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12DE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очі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eyes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5EF9C54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 кольором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blue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голубі,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green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зелені,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dark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темні,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light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світлі,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brown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карі,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hazel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  — горіхові.</w:t>
      </w:r>
    </w:p>
    <w:p w14:paraId="2F117A6D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Hazel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arguably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most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mysterious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colors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unique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beautiful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Горіхові очі, мабуть, один із найзагадковіших кольорів очей, такі ж неповторні, як і красиві.</w:t>
      </w:r>
    </w:p>
    <w:p w14:paraId="4C926E5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 формою та розміром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deep-set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глибоко посаджені,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sunken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запалі,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bulging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вирячені,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protruding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випуклі,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small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маленькі,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big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великі</w:t>
      </w:r>
    </w:p>
    <w:p w14:paraId="289F7857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doll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big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цієї ляльки великі очі.</w:t>
      </w:r>
    </w:p>
    <w:p w14:paraId="08D863B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Компліменти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beauty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красиві,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sparkling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блискучі,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twinkling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сяючі</w:t>
      </w:r>
    </w:p>
    <w:p w14:paraId="70755F14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big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sparkling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like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those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Disney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movie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princes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. — У неї були великі блискучі очі, як у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діснеївських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принцес.</w:t>
      </w:r>
    </w:p>
    <w:p w14:paraId="61CD840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Інше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shifty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бігаючі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bloodshot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налиті кров’ю,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watery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сльозяться,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puffy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опухлі очі</w:t>
      </w:r>
    </w:p>
    <w:p w14:paraId="244F648D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What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mean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when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person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shifty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can’t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look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more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couple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seconds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? — Що це означає, коли у людини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бігаючі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очі й вона не може дивитися на вас більше кількох секунд?</w:t>
      </w:r>
    </w:p>
    <w:p w14:paraId="14D144CD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Яким може бути погляд: </w:t>
      </w:r>
    </w:p>
    <w:p w14:paraId="3B491C3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piercing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пронизливий</w:t>
      </w:r>
    </w:p>
    <w:p w14:paraId="7ECBC56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penetrating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проникливий</w:t>
      </w:r>
    </w:p>
    <w:p w14:paraId="6A615B2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steely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сталевий </w:t>
      </w:r>
    </w:p>
    <w:p w14:paraId="33F20949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staring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those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piercing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Він дивився на мене тим пронизливим поглядом.</w:t>
      </w:r>
    </w:p>
    <w:p w14:paraId="675AF881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Які бувають брови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eyebrows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27FC558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bushy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пухнасті</w:t>
      </w:r>
    </w:p>
    <w:p w14:paraId="166A5F7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thick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густі</w:t>
      </w:r>
    </w:p>
    <w:p w14:paraId="09DCDA8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dark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темні</w:t>
      </w:r>
    </w:p>
    <w:p w14:paraId="78B9454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raised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підняті</w:t>
      </w:r>
    </w:p>
    <w:p w14:paraId="76A306B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arched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дугоподібні </w:t>
      </w:r>
    </w:p>
    <w:p w14:paraId="67455932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Kylie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Jenner’s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brows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much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thicker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were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2010. — Брови Кайлі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Дженер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набагато густіші ніж у 2010.</w:t>
      </w:r>
    </w:p>
    <w:p w14:paraId="6A7BAE5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сказати про вії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eyelashes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25DC8EB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довгі</w:t>
      </w:r>
    </w:p>
    <w:p w14:paraId="195B91B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dark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темні</w:t>
      </w:r>
    </w:p>
    <w:p w14:paraId="68F1084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thick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густі</w:t>
      </w:r>
    </w:p>
    <w:p w14:paraId="01D7182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curly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закручені</w:t>
      </w:r>
    </w:p>
    <w:p w14:paraId="33C68F3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false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накладні</w:t>
      </w:r>
    </w:p>
    <w:p w14:paraId="63724020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practicing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gluing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false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eyelashes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pageant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Вона пробувала наклеїти вії для конкурсу.</w:t>
      </w:r>
    </w:p>
    <w:p w14:paraId="698797C8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3112ED1C" w14:textId="7F1BD356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Які є типи носів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noses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3E1F0AB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flat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плескатий</w:t>
      </w:r>
    </w:p>
    <w:p w14:paraId="47EAC32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bulbous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ніс картоплею</w:t>
      </w:r>
    </w:p>
    <w:p w14:paraId="144DA39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pointed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загострений</w:t>
      </w:r>
    </w:p>
    <w:p w14:paraId="018A557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sharp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гострий</w:t>
      </w:r>
    </w:p>
    <w:p w14:paraId="32FE70A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snub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курносий</w:t>
      </w:r>
    </w:p>
    <w:p w14:paraId="6633B09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straight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прямий</w:t>
      </w:r>
    </w:p>
    <w:p w14:paraId="680BAAD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a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hooked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ніс з горбинкою</w:t>
      </w:r>
    </w:p>
    <w:p w14:paraId="22A547C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a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Roman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/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aquiline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орлиний ніс</w:t>
      </w:r>
    </w:p>
    <w:p w14:paraId="39BE8E8E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funny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little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snub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nose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тебе кумедний маленький носик.</w:t>
      </w:r>
    </w:p>
    <w:p w14:paraId="5E6FB673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класно описати губи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lips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7EB743F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full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повні</w:t>
      </w:r>
    </w:p>
    <w:p w14:paraId="57B6A9E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thick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товсті</w:t>
      </w:r>
    </w:p>
    <w:p w14:paraId="159FE61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тонкі</w:t>
      </w:r>
    </w:p>
    <w:p w14:paraId="324AF9E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pouty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пухлі</w:t>
      </w:r>
    </w:p>
    <w:p w14:paraId="01616B2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сухі</w:t>
      </w:r>
    </w:p>
    <w:p w14:paraId="1157BFE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chapped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обвітрені</w:t>
      </w:r>
    </w:p>
    <w:p w14:paraId="6E69145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cracked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потріскані</w:t>
      </w:r>
    </w:p>
    <w:p w14:paraId="503E781B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several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effective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natural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remedies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chapped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lips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Існує кілька ефективних натуральних засобів, щоб вилікувати обвітрені губи.</w:t>
      </w:r>
    </w:p>
    <w:p w14:paraId="18E8669E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розказати про щоки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cheeks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26B5880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flushed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палаючі</w:t>
      </w:r>
    </w:p>
    <w:p w14:paraId="1D312D9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rosy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рожеві</w:t>
      </w:r>
    </w:p>
    <w:p w14:paraId="02AEF60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червоні</w:t>
      </w:r>
    </w:p>
    <w:p w14:paraId="0D20AA1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ruddy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рум’яні</w:t>
      </w:r>
    </w:p>
    <w:p w14:paraId="392A9F8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pale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бліді</w:t>
      </w:r>
    </w:p>
    <w:p w14:paraId="333801F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soft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м’які</w:t>
      </w:r>
    </w:p>
    <w:p w14:paraId="06AF2C4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chubby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пухлі</w:t>
      </w:r>
    </w:p>
    <w:p w14:paraId="0943773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sunken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запалі</w:t>
      </w:r>
    </w:p>
    <w:p w14:paraId="7C4057E2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adorable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chubby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cheeks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них чарівні пухкі щічки.</w:t>
      </w:r>
    </w:p>
    <w:p w14:paraId="4B786513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Які бувають зуби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teeth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64CA5A0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white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perfect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білосніжні</w:t>
      </w:r>
    </w:p>
    <w:p w14:paraId="41EB928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crooked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криві</w:t>
      </w:r>
    </w:p>
    <w:p w14:paraId="05605D4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protruding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виступаючі</w:t>
      </w:r>
    </w:p>
    <w:p w14:paraId="5CE6E3F3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wish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born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perfect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teeth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? — Хотів би я народитися з ідеальними зубами?</w:t>
      </w:r>
    </w:p>
    <w:p w14:paraId="747CEACA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271243BB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2AE3558B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20C3D0D9" w14:textId="02BD1535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 цікаво описати лоб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forehead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32FDA1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large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великий</w:t>
      </w:r>
    </w:p>
    <w:p w14:paraId="2DCD91B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high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високий</w:t>
      </w:r>
    </w:p>
    <w:p w14:paraId="425C2DF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broad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широкий</w:t>
      </w:r>
    </w:p>
    <w:p w14:paraId="655D1D3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wide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широкий</w:t>
      </w:r>
    </w:p>
    <w:p w14:paraId="403602A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sloping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похилий </w:t>
      </w:r>
    </w:p>
    <w:p w14:paraId="557EAC91" w14:textId="2D9239C2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need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some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inspiration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right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hairstyle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large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forehead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? — Вам потрібно трохи натхнення, щоб підібрати правильну зачіску для великого лоба?</w:t>
      </w:r>
    </w:p>
    <w:p w14:paraId="77AF13CF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Види підборідь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chin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297E3F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strong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мужнє</w:t>
      </w:r>
    </w:p>
    <w:p w14:paraId="68102BD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weak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слабке</w:t>
      </w:r>
    </w:p>
    <w:p w14:paraId="4F6F36D7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pointed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гостре</w:t>
      </w:r>
    </w:p>
    <w:p w14:paraId="7897BE7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double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подвійне </w:t>
      </w:r>
    </w:p>
    <w:p w14:paraId="70734F7E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six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exercises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may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help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strengthen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muscles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skin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area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double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Ось шість вправ, які можуть допомогти зміцнити та тонізувати м’язи та шкіру в області подвійного підборіддя.</w:t>
      </w:r>
    </w:p>
    <w:p w14:paraId="12BD9AAC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бороду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beard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EE382B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довга</w:t>
      </w:r>
    </w:p>
    <w:p w14:paraId="491B66B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bushy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густа</w:t>
      </w:r>
    </w:p>
    <w:p w14:paraId="3B40ADC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wispy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коротка</w:t>
      </w:r>
    </w:p>
    <w:p w14:paraId="3B57C50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goatee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козлина борідка, еспаньйолка</w:t>
      </w:r>
    </w:p>
    <w:p w14:paraId="312F2CB6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little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blond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goatee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features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нього була світла борідка і красиві риси обличчя.</w:t>
      </w:r>
    </w:p>
    <w:p w14:paraId="79D3034D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А як описати вуса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mustache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2F32A23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довгі</w:t>
      </w:r>
    </w:p>
    <w:p w14:paraId="44864B4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тонкі</w:t>
      </w:r>
    </w:p>
    <w:p w14:paraId="6F02FC8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bushy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пишні</w:t>
      </w:r>
    </w:p>
    <w:p w14:paraId="609F563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droopy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звисаючі</w:t>
      </w:r>
    </w:p>
    <w:p w14:paraId="5BBB16E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handlebar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  закручені </w:t>
      </w:r>
    </w:p>
    <w:p w14:paraId="33699799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saw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geometry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teacher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high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school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.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Rucell’s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wry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smile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under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handlebar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mustache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. — Я побачив мого вчителя з геометрії зі старшої школи — Містера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Русела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, його криву усмішку з-під закручених вусів</w:t>
      </w:r>
    </w:p>
    <w:p w14:paraId="3D90CE61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 xml:space="preserve">Які є різновиди 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тілобудови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 xml:space="preserve">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build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774A2F2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slim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струнка</w:t>
      </w:r>
    </w:p>
    <w:p w14:paraId="7401170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medium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середня</w:t>
      </w:r>
    </w:p>
    <w:p w14:paraId="68DC882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average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середня</w:t>
      </w:r>
    </w:p>
    <w:p w14:paraId="6F605E0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large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крупна</w:t>
      </w:r>
    </w:p>
    <w:p w14:paraId="5F049AF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athletic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атлетична</w:t>
      </w:r>
    </w:p>
    <w:p w14:paraId="4EBA075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stocky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кремезна</w:t>
      </w:r>
    </w:p>
    <w:p w14:paraId="51B7857E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all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got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pretty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athletic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builds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right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? — У нас всіх досить атлетична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тілобудова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, правда?</w:t>
      </w:r>
    </w:p>
    <w:p w14:paraId="08890F2A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Які є типи фігури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figure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D17705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good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хороша</w:t>
      </w:r>
    </w:p>
    <w:p w14:paraId="573C6D6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slim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струнка</w:t>
      </w:r>
    </w:p>
    <w:p w14:paraId="443EC99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slender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струнка</w:t>
      </w:r>
    </w:p>
    <w:p w14:paraId="37C7606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hourglass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фігура — пісочний годинний</w:t>
      </w:r>
    </w:p>
    <w:p w14:paraId="5DC758D4" w14:textId="74F1D596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hourglass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figure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typically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consists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smaller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waist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balanced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larger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bust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curvier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hips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Фігура пісочного годинника — це, як правило, маленька талія, врівноважена більшим бюстом і пишними стегнами.</w:t>
      </w:r>
    </w:p>
    <w:p w14:paraId="43A7A0BF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Яка буває шкіра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skin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0CE902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pale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бліда</w:t>
      </w:r>
    </w:p>
    <w:p w14:paraId="5F7D476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fair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світла</w:t>
      </w:r>
    </w:p>
    <w:p w14:paraId="6428A0A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olive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оливкова</w:t>
      </w:r>
    </w:p>
    <w:p w14:paraId="05A7A13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dark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темна</w:t>
      </w:r>
    </w:p>
    <w:p w14:paraId="0ADFF16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tanned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смугла </w:t>
      </w:r>
    </w:p>
    <w:p w14:paraId="4C3CC80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суха</w:t>
      </w:r>
    </w:p>
    <w:p w14:paraId="52D24C3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oily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жирна</w:t>
      </w:r>
    </w:p>
    <w:p w14:paraId="68C2E977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smooth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гладка</w:t>
      </w:r>
    </w:p>
    <w:p w14:paraId="1883745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rough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груба, шершава</w:t>
      </w:r>
    </w:p>
    <w:p w14:paraId="0613F07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leathery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тверда</w:t>
      </w:r>
    </w:p>
    <w:p w14:paraId="45FD1FE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wrinkled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зморшкувата</w:t>
      </w:r>
    </w:p>
    <w:p w14:paraId="1ABCF759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someone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who’s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just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got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back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from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sunny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Spain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you’re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not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very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tanned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Як для того, хто повернувся із сонячної Іспанії, ти не дуже засмаглий.</w:t>
      </w:r>
    </w:p>
    <w:p w14:paraId="5E69C76E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Які існують види зморшок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wrinkles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B14A65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deep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глибокі</w:t>
      </w:r>
    </w:p>
    <w:p w14:paraId="023E609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fine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дрібні</w:t>
      </w:r>
    </w:p>
    <w:p w14:paraId="2E0BC2B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little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маленькі</w:t>
      </w:r>
    </w:p>
    <w:p w14:paraId="143AB69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facial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мімічні</w:t>
      </w:r>
    </w:p>
    <w:p w14:paraId="2B7C695F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Mimic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wrinkles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effect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excessive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activity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facial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expression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muscles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 Мімічні зморшки — це ефект надмірної активності м’язів обличчя.</w:t>
      </w:r>
    </w:p>
    <w:p w14:paraId="5EE32E2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колір обличчя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complexion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4C6ED42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dark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темний</w:t>
      </w:r>
    </w:p>
    <w:p w14:paraId="52CCCBC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pale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блідий</w:t>
      </w:r>
    </w:p>
    <w:p w14:paraId="15B290A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light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світлий</w:t>
      </w:r>
    </w:p>
    <w:p w14:paraId="7E64E83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sallow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хворобливий жовтуватий</w:t>
      </w:r>
    </w:p>
    <w:p w14:paraId="002DFFC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ruddy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рум’яний</w:t>
      </w:r>
    </w:p>
    <w:p w14:paraId="7FBAD8F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olive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оливковий</w:t>
      </w:r>
    </w:p>
    <w:p w14:paraId="3E23AF1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swarthy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смуглий</w:t>
      </w:r>
    </w:p>
    <w:p w14:paraId="79FFEDC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clear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чистий сяючий колір обличчя</w:t>
      </w:r>
    </w:p>
    <w:p w14:paraId="5B60F96A" w14:textId="277B6638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bright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shirt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contrasted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oddly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ruddy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complexion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 Його яскраво-червона сорочка дивно контрастувала з його рум’яним кольором обличчя.</w:t>
      </w:r>
    </w:p>
    <w:p w14:paraId="324D3A44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 детально описати волосся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hair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57C1059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 кольором: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blonde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біляве,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fair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світле,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brown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коричневе,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black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чорне,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auburn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каштанове,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червоне,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ginger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руде,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grey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сиве </w:t>
      </w:r>
    </w:p>
    <w:p w14:paraId="230139BE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miss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ginger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hair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like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dress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Мені не вистачає твого рудого волосся та того, як ти любиш одягатися.</w:t>
      </w:r>
    </w:p>
    <w:p w14:paraId="0111027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 формою: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straight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пряме,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curly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кучеряве,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wavy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хвилясте,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frizzy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в’юнке волосся,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spiky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волосся, яке стирчить,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довге,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short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коротке,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shoulder-length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до плечей,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cropper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підстрижене,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bushy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пишне</w:t>
      </w:r>
    </w:p>
    <w:p w14:paraId="04988446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cornrows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were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solution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frizzy-hair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problem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Косички були розв’язанням вашої проблеми з в’юнким волоссям.</w:t>
      </w:r>
    </w:p>
    <w:p w14:paraId="6A171A4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За типом: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thinning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виснажене,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dry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сухе,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greasy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жирне,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soft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м’яке,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shiny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блискуче,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thick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густе,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dyed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фарбоване,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bleached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висвітлене,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silky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шовковисте,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тонке,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fine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тонке</w:t>
      </w:r>
    </w:p>
    <w:p w14:paraId="135787D1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My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fiance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don’t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like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dyed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hair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Мій наречений не любить фарбованого волосся.</w:t>
      </w:r>
    </w:p>
    <w:p w14:paraId="200220BD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Якою буває голова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head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CAEB4E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a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bald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лиса</w:t>
      </w:r>
    </w:p>
    <w:p w14:paraId="255EA4E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balding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лисіюча</w:t>
      </w:r>
    </w:p>
    <w:p w14:paraId="3AE951D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shaved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поголена</w:t>
      </w:r>
    </w:p>
    <w:p w14:paraId="23F48A3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a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receding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hairline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залисина</w:t>
      </w:r>
    </w:p>
    <w:p w14:paraId="7767C1F6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probably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wears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hide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bald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Ймовірно він носить шапку, щоб приховати свою лису голову.</w:t>
      </w:r>
    </w:p>
    <w:p w14:paraId="6288F3F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шию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neck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3B04902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довга</w:t>
      </w:r>
    </w:p>
    <w:p w14:paraId="391B8D0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short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коротка</w:t>
      </w:r>
    </w:p>
    <w:p w14:paraId="70FD087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thick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товста</w:t>
      </w:r>
    </w:p>
    <w:p w14:paraId="363BE5A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slender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струнка</w:t>
      </w:r>
    </w:p>
    <w:p w14:paraId="32E4FDC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scrawny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худа</w:t>
      </w:r>
    </w:p>
    <w:p w14:paraId="15E855D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new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boyfriend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incredibly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neck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Її новий хлопець має неймовірно довгу шию.</w:t>
      </w:r>
    </w:p>
    <w:p w14:paraId="2F7E38F6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Якими бувають плечі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shoulders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85BF9E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broad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широкі</w:t>
      </w:r>
    </w:p>
    <w:p w14:paraId="1B8FDAA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narrow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вузькі</w:t>
      </w:r>
    </w:p>
    <w:p w14:paraId="78C4258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sloping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похилі</w:t>
      </w:r>
    </w:p>
    <w:p w14:paraId="17E0F60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rounded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заокруглені</w:t>
      </w:r>
    </w:p>
    <w:p w14:paraId="2C4C1F2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hunched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згорблені</w:t>
      </w:r>
    </w:p>
    <w:p w14:paraId="7F54BBA3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case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very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tall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broad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shoulders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. — У будь-якому випадку він був дуже високий з широкими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плечима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</w:t>
      </w:r>
    </w:p>
    <w:p w14:paraId="5E4FB9A1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66D3D887" w14:textId="77777777" w:rsidR="00E574AD" w:rsidRDefault="00E574AD" w:rsidP="00E574AD">
      <w:pPr>
        <w:spacing w:after="0" w:line="51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</w:pPr>
    </w:p>
    <w:p w14:paraId="70AF688E" w14:textId="33914369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 розповісти про груди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chest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44AF1A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bare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голі</w:t>
      </w:r>
    </w:p>
    <w:p w14:paraId="1A25FE1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broad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широкі</w:t>
      </w:r>
    </w:p>
    <w:p w14:paraId="3E92AC4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muscular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мускулисті</w:t>
      </w:r>
    </w:p>
    <w:p w14:paraId="1BE8D2E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small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маленькі</w:t>
      </w:r>
    </w:p>
    <w:p w14:paraId="4DF0967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large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великі</w:t>
      </w:r>
    </w:p>
    <w:p w14:paraId="21C9B1FF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broad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chest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нього широка грудна клітка.</w:t>
      </w:r>
    </w:p>
    <w:p w14:paraId="51BE37C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Які є типи спини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back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96F040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straight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пряма</w:t>
      </w:r>
    </w:p>
    <w:p w14:paraId="02FAF4A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bent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зігнута</w:t>
      </w:r>
    </w:p>
    <w:p w14:paraId="7088C8F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arched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вигнута</w:t>
      </w:r>
    </w:p>
    <w:p w14:paraId="4A938AB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broad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широка</w:t>
      </w:r>
    </w:p>
    <w:p w14:paraId="193CB817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hairy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волохата </w:t>
      </w:r>
    </w:p>
    <w:p w14:paraId="496F13A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back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bent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beneath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Його спина зігнулася під вантажем.</w:t>
      </w:r>
    </w:p>
    <w:p w14:paraId="4551206B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сказати про живіт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stomach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5455784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flat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плоский</w:t>
      </w:r>
    </w:p>
    <w:p w14:paraId="6DF4C3C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swollen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здутий</w:t>
      </w:r>
    </w:p>
    <w:p w14:paraId="62070CF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bulging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випуклий</w:t>
      </w:r>
    </w:p>
    <w:p w14:paraId="43896D1F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got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nice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hips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nice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flat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stomach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У вас гарні стегна і плоский живіт.</w:t>
      </w:r>
    </w:p>
    <w:p w14:paraId="0A2C0EBD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Якою буває талія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waist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573E1F4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small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маленька</w:t>
      </w:r>
    </w:p>
    <w:p w14:paraId="0542F6F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tiny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крихітна</w:t>
      </w:r>
    </w:p>
    <w:p w14:paraId="7508DAC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narrow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вузька</w:t>
      </w:r>
    </w:p>
    <w:p w14:paraId="6FBD48C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slim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тонка</w:t>
      </w:r>
    </w:p>
    <w:p w14:paraId="4B9EB1E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slender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струнка </w:t>
      </w:r>
    </w:p>
    <w:p w14:paraId="221C6F4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don’t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know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you’ve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noticed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but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have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unusually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wide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shoulders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 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narrow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 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waist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Не знаю, чи помітили ви, але у мене незвично широкі плечі та вузька талія.</w:t>
      </w:r>
    </w:p>
    <w:p w14:paraId="37E671CE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стегна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hips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EA8B259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big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— великі</w:t>
      </w:r>
    </w:p>
    <w:p w14:paraId="48CEB0E3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wide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широкі</w:t>
      </w:r>
    </w:p>
    <w:p w14:paraId="3C64C2E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narrow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вузькі</w:t>
      </w:r>
    </w:p>
    <w:p w14:paraId="00966BA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slim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стрункі </w:t>
      </w:r>
    </w:p>
    <w:p w14:paraId="25AD3EB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soft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skin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shiny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hair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narrow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waist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wide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hips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У неї м’яка шкіра, довге блискуче волосся, вузька талія і широкі стегна.</w:t>
      </w:r>
    </w:p>
    <w:p w14:paraId="4EE249CB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руки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arms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5A35BD9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thin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худі</w:t>
      </w:r>
    </w:p>
    <w:p w14:paraId="5AB70B91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slender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стрункі</w:t>
      </w:r>
    </w:p>
    <w:p w14:paraId="3B439EF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muscular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м’язисті руки</w:t>
      </w:r>
    </w:p>
    <w:p w14:paraId="2C36CCD7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woman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leaned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back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chair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folding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slender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arms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across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chest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Жінка відкинулася на спинку стільця, склавши стрункі руки на грудях.</w:t>
      </w:r>
    </w:p>
    <w:p w14:paraId="4D5D1CC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lastRenderedPageBreak/>
        <w:t>Як сказати про руки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hands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8262C3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big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large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 — великі</w:t>
      </w:r>
    </w:p>
    <w:p w14:paraId="3B7A90EC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small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малі</w:t>
      </w:r>
    </w:p>
    <w:p w14:paraId="681672E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manicured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доглянуті</w:t>
      </w:r>
    </w:p>
    <w:p w14:paraId="404287C5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calloused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мозолясті</w:t>
      </w:r>
    </w:p>
    <w:p w14:paraId="535F5C7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gloved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 рукавичках </w:t>
      </w:r>
    </w:p>
    <w:p w14:paraId="0C6B4183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put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gloved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up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face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cover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yawn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Він приклав руку в рукавичках до рота, щоб приховати позіхання.</w:t>
      </w:r>
    </w:p>
    <w:p w14:paraId="09BCF0DF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пальці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fingers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307149EB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довгі</w:t>
      </w:r>
    </w:p>
    <w:p w14:paraId="052D8AF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short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короткі</w:t>
      </w:r>
    </w:p>
    <w:p w14:paraId="3F393AB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fat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повні</w:t>
      </w:r>
    </w:p>
    <w:p w14:paraId="118D4FA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slender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тонкі</w:t>
      </w:r>
    </w:p>
    <w:p w14:paraId="75365C3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delicate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ніжні</w:t>
      </w:r>
    </w:p>
    <w:p w14:paraId="417D796F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bony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кістляві </w:t>
      </w:r>
    </w:p>
    <w:p w14:paraId="2B3ADC39" w14:textId="4885D513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rapid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,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bony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fingers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unbuttoned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and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quickly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pulled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out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a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fat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old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pocketbook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 </w:t>
      </w:r>
      <w:r w:rsidRPr="00E574AD">
        <w:rPr>
          <w:rFonts w:ascii="Noto Sans" w:eastAsia="Times New Roman" w:hAnsi="Noto Sans" w:cs="Times New Roman"/>
          <w:color w:val="000000"/>
          <w:sz w:val="21"/>
          <w:szCs w:val="21"/>
          <w:bdr w:val="none" w:sz="0" w:space="0" w:color="auto" w:frame="1"/>
          <w:lang w:eastAsia="uk-UA"/>
        </w:rPr>
        <w:t>Швидкими кістлявими пальцями він розстебнув пальто і швидко витягнув товсту стару кишенькову книжку.</w:t>
      </w:r>
    </w:p>
    <w:p w14:paraId="0C1F4144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описати ноги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legs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261776EA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long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довгі</w:t>
      </w:r>
    </w:p>
    <w:p w14:paraId="6D39C519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muscular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мускулисті</w:t>
      </w:r>
    </w:p>
    <w:p w14:paraId="5C4B44F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hairy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волохаті</w:t>
      </w:r>
    </w:p>
    <w:p w14:paraId="4EA1C5B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shapely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стрункі</w:t>
      </w:r>
    </w:p>
    <w:p w14:paraId="2F2B05B4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skinny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тонкі </w:t>
      </w:r>
    </w:p>
    <w:p w14:paraId="20868669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wish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had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really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long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legs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could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stretch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them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out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length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limo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Мені б хотілося, щоб у мене були справді довгі ноги, щоб я міг розтягнути їх в довжину лімузина.</w:t>
      </w:r>
    </w:p>
    <w:p w14:paraId="63DF3093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Які бувають стегна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thighs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04576DB8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muscular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м’язисті</w:t>
      </w:r>
    </w:p>
    <w:p w14:paraId="2918D80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chubby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пухкі</w:t>
      </w:r>
    </w:p>
    <w:p w14:paraId="39254B02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flabby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в’ялі</w:t>
      </w:r>
    </w:p>
    <w:p w14:paraId="66BB4EDC" w14:textId="77777777" w:rsidR="00E574AD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The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best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way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get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rid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of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flabby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thighs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is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to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do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regular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physical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activity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Найкращий спосіб позбутися в’ялих стегон — це робити регулярні фізичні навантаження.</w:t>
      </w:r>
    </w:p>
    <w:p w14:paraId="3ACD4489" w14:textId="77777777" w:rsidR="00E574AD" w:rsidRPr="00E574AD" w:rsidRDefault="00E574AD" w:rsidP="00E574AD">
      <w:pPr>
        <w:spacing w:after="0" w:line="518" w:lineRule="atLeast"/>
        <w:textAlignment w:val="baseline"/>
        <w:outlineLvl w:val="2"/>
        <w:rPr>
          <w:rFonts w:ascii="IBM Plex Serif" w:eastAsia="Times New Roman" w:hAnsi="IBM Plex Serif" w:cs="Times New Roman"/>
          <w:b/>
          <w:bCs/>
          <w:color w:val="000000"/>
          <w:sz w:val="36"/>
          <w:szCs w:val="36"/>
          <w:lang w:eastAsia="uk-UA"/>
        </w:rPr>
      </w:pPr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Як сказати про ступні (</w:t>
      </w:r>
      <w:proofErr w:type="spellStart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feet</w:t>
      </w:r>
      <w:proofErr w:type="spellEnd"/>
      <w:r w:rsidRPr="00E574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uk-UA"/>
        </w:rPr>
        <w:t>):</w:t>
      </w:r>
    </w:p>
    <w:p w14:paraId="1F70A859" w14:textId="10706C78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big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великі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 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small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малі</w:t>
      </w:r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  </w:t>
      </w: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little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маленькі</w:t>
      </w:r>
    </w:p>
    <w:p w14:paraId="3FF72776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dainty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витончені</w:t>
      </w:r>
    </w:p>
    <w:p w14:paraId="07B1BE80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wide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широкі</w:t>
      </w:r>
    </w:p>
    <w:p w14:paraId="48E5E5CD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narrow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вузькі</w:t>
      </w:r>
    </w:p>
    <w:p w14:paraId="36ADD73E" w14:textId="77777777" w:rsidR="00E574AD" w:rsidRPr="00E574AD" w:rsidRDefault="00E574AD" w:rsidP="00E574AD">
      <w:pPr>
        <w:spacing w:after="0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proofErr w:type="spellStart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>bare</w:t>
      </w:r>
      <w:proofErr w:type="spellEnd"/>
      <w:r w:rsidRPr="00E574A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— босі </w:t>
      </w:r>
    </w:p>
    <w:p w14:paraId="48F3E13A" w14:textId="43FDFACE" w:rsidR="00EC1A6C" w:rsidRPr="00E574AD" w:rsidRDefault="00E574AD" w:rsidP="00E574AD">
      <w:pPr>
        <w:spacing w:after="225" w:line="315" w:lineRule="atLeast"/>
        <w:textAlignment w:val="baseline"/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</w:pPr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I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really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envy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women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with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dainty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feet</w:t>
      </w:r>
      <w:proofErr w:type="spellEnd"/>
      <w:r w:rsidRPr="00E574AD">
        <w:rPr>
          <w:rFonts w:ascii="Noto Sans" w:eastAsia="Times New Roman" w:hAnsi="Noto Sans" w:cs="Times New Roman"/>
          <w:color w:val="000000"/>
          <w:sz w:val="21"/>
          <w:szCs w:val="21"/>
          <w:lang w:eastAsia="uk-UA"/>
        </w:rPr>
        <w:t>. — Я справді заздрю жінкам з витонченими ніжками (ступнями).</w:t>
      </w:r>
    </w:p>
    <w:sectPr w:rsidR="00EC1A6C" w:rsidRPr="00E574AD" w:rsidSect="00F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D30"/>
    <w:multiLevelType w:val="multilevel"/>
    <w:tmpl w:val="FA4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36152"/>
    <w:multiLevelType w:val="multilevel"/>
    <w:tmpl w:val="998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D"/>
    <w:rsid w:val="00E574AD"/>
    <w:rsid w:val="00EC1A6C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224"/>
  <w15:chartTrackingRefBased/>
  <w15:docId w15:val="{C211A3EF-946B-434A-9ABA-6979DF83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013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71672">
                              <w:marLeft w:val="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1380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618">
                          <w:marLeft w:val="0"/>
                          <w:marRight w:val="0"/>
                          <w:marTop w:val="87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4" w:color="auto"/>
                                <w:bottom w:val="dashed" w:sz="6" w:space="8" w:color="D4D4D4"/>
                                <w:right w:val="none" w:sz="0" w:space="0" w:color="auto"/>
                              </w:divBdr>
                            </w:div>
                            <w:div w:id="13451304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339064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53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7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420386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5964</Words>
  <Characters>3400</Characters>
  <Application>Microsoft Office Word</Application>
  <DocSecurity>0</DocSecurity>
  <Lines>28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Shostak</dc:creator>
  <cp:keywords/>
  <dc:description/>
  <cp:lastModifiedBy>Shostak</cp:lastModifiedBy>
  <cp:revision>1</cp:revision>
  <dcterms:created xsi:type="dcterms:W3CDTF">2021-03-29T18:00:00Z</dcterms:created>
  <dcterms:modified xsi:type="dcterms:W3CDTF">2021-03-29T18:06:00Z</dcterms:modified>
</cp:coreProperties>
</file>