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1A34" w14:textId="4DBE84AD" w:rsidR="00EC1A6C" w:rsidRPr="009F132E" w:rsidRDefault="009F132E" w:rsidP="009F132E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F132E">
        <w:rPr>
          <w:rFonts w:asciiTheme="majorBidi" w:hAnsiTheme="majorBidi" w:cstheme="majorBidi"/>
          <w:b/>
          <w:bCs/>
          <w:sz w:val="28"/>
          <w:szCs w:val="28"/>
          <w:lang w:val="ru-RU"/>
        </w:rPr>
        <w:t>ПРИКМЕТНИКИ</w:t>
      </w:r>
    </w:p>
    <w:p w14:paraId="4CB0EF52" w14:textId="77777777" w:rsidR="009F132E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52970FA2" w14:textId="4471615C" w:rsidR="00F30832" w:rsidRPr="005E0AA3" w:rsidRDefault="00F30832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ВОЛОССЯ:</w:t>
      </w:r>
    </w:p>
    <w:p w14:paraId="7EDE0C19" w14:textId="1164268B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  <w:lang w:val="ru-RU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довге - </w:t>
      </w:r>
      <w:r w:rsidRPr="008869DF">
        <w:rPr>
          <w:rFonts w:asciiTheme="majorBidi" w:hAnsiTheme="majorBidi" w:cstheme="majorBidi"/>
          <w:sz w:val="28"/>
          <w:szCs w:val="28"/>
          <w:lang w:val="en-US"/>
        </w:rPr>
        <w:t>long</w:t>
      </w:r>
    </w:p>
    <w:p w14:paraId="0EA45CDB" w14:textId="6A794B2E" w:rsidR="00F30832" w:rsidRPr="005E0AA3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коротке - </w:t>
      </w:r>
      <w:r w:rsidRPr="008869DF">
        <w:rPr>
          <w:rFonts w:asciiTheme="majorBidi" w:hAnsiTheme="majorBidi" w:cstheme="majorBidi"/>
          <w:sz w:val="28"/>
          <w:szCs w:val="28"/>
          <w:lang w:val="en-US"/>
        </w:rPr>
        <w:t>short</w:t>
      </w:r>
    </w:p>
    <w:p w14:paraId="7FC55B3A" w14:textId="4E707202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пряме - </w:t>
      </w:r>
      <w:r w:rsidRPr="008869DF">
        <w:rPr>
          <w:rFonts w:asciiTheme="majorBidi" w:hAnsiTheme="majorBidi" w:cstheme="majorBidi"/>
          <w:sz w:val="28"/>
          <w:szCs w:val="28"/>
          <w:lang w:val="en-US"/>
        </w:rPr>
        <w:t>straight</w:t>
      </w:r>
    </w:p>
    <w:p w14:paraId="6E444E7C" w14:textId="31BF1D79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кучеряве - </w:t>
      </w:r>
      <w:r w:rsidRPr="00CF2560">
        <w:rPr>
          <w:rFonts w:asciiTheme="majorBidi" w:hAnsiTheme="majorBidi" w:cstheme="majorBidi"/>
          <w:sz w:val="28"/>
          <w:szCs w:val="28"/>
          <w:lang w:val="en-US"/>
        </w:rPr>
        <w:t>curly</w:t>
      </w:r>
    </w:p>
    <w:p w14:paraId="13778820" w14:textId="4264133B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світле - </w:t>
      </w:r>
      <w:r w:rsidRPr="00CF2560">
        <w:rPr>
          <w:rFonts w:asciiTheme="majorBidi" w:hAnsiTheme="majorBidi" w:cstheme="majorBidi"/>
          <w:sz w:val="28"/>
          <w:szCs w:val="28"/>
          <w:lang w:val="en-US"/>
        </w:rPr>
        <w:t>blonde</w:t>
      </w:r>
    </w:p>
    <w:p w14:paraId="47E3D9CC" w14:textId="66276DC2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руде - </w:t>
      </w:r>
      <w:r w:rsidRPr="00CF2560">
        <w:rPr>
          <w:rFonts w:asciiTheme="majorBidi" w:hAnsiTheme="majorBidi" w:cstheme="majorBidi"/>
          <w:sz w:val="28"/>
          <w:szCs w:val="28"/>
          <w:lang w:val="en-US"/>
        </w:rPr>
        <w:t>red</w:t>
      </w:r>
    </w:p>
    <w:p w14:paraId="60DB7519" w14:textId="2CFF8723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каштанове - </w:t>
      </w:r>
      <w:r w:rsidRPr="00CF2560">
        <w:rPr>
          <w:rFonts w:asciiTheme="majorBidi" w:hAnsiTheme="majorBidi" w:cstheme="majorBidi"/>
          <w:sz w:val="28"/>
          <w:szCs w:val="28"/>
          <w:lang w:val="en-US"/>
        </w:rPr>
        <w:t>brown</w:t>
      </w:r>
    </w:p>
    <w:p w14:paraId="601AC131" w14:textId="514AC3F2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чорне </w:t>
      </w:r>
      <w:r w:rsidRPr="009D2972">
        <w:rPr>
          <w:rFonts w:asciiTheme="majorBidi" w:hAnsiTheme="majorBidi" w:cstheme="majorBidi"/>
          <w:sz w:val="28"/>
          <w:szCs w:val="28"/>
        </w:rPr>
        <w:t xml:space="preserve">- </w:t>
      </w:r>
      <w:r w:rsidRPr="00CF2560">
        <w:rPr>
          <w:rFonts w:asciiTheme="majorBidi" w:hAnsiTheme="majorBidi" w:cstheme="majorBidi"/>
          <w:sz w:val="28"/>
          <w:szCs w:val="28"/>
          <w:lang w:val="en-US"/>
        </w:rPr>
        <w:t>black</w:t>
      </w:r>
    </w:p>
    <w:p w14:paraId="09711921" w14:textId="6B06A978" w:rsidR="00F30832" w:rsidRPr="009D2972" w:rsidRDefault="00F30832" w:rsidP="00F30832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 xml:space="preserve">сиве - </w:t>
      </w:r>
      <w:r w:rsidRPr="00CF2560">
        <w:rPr>
          <w:rFonts w:asciiTheme="majorBidi" w:hAnsiTheme="majorBidi" w:cstheme="majorBidi"/>
          <w:sz w:val="28"/>
          <w:szCs w:val="28"/>
          <w:lang w:val="en-US"/>
        </w:rPr>
        <w:t>grey</w:t>
      </w:r>
    </w:p>
    <w:p w14:paraId="0686EB7A" w14:textId="71AA9BB2" w:rsidR="00F30832" w:rsidRPr="009D2972" w:rsidRDefault="00F30832" w:rsidP="00375300">
      <w:pPr>
        <w:rPr>
          <w:rFonts w:asciiTheme="majorBidi" w:hAnsiTheme="majorBidi" w:cstheme="majorBidi"/>
          <w:sz w:val="28"/>
          <w:szCs w:val="28"/>
        </w:rPr>
      </w:pPr>
    </w:p>
    <w:p w14:paraId="3923F6FF" w14:textId="33C76DE1" w:rsidR="009F132E" w:rsidRPr="009D2972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04CF1108" w14:textId="16CD0D8A" w:rsidR="009F132E" w:rsidRPr="009D2972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538D325C" w14:textId="6AD1DB58" w:rsidR="009F132E" w:rsidRPr="009D2972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0FD8BCB4" w14:textId="08CBF114" w:rsidR="009F132E" w:rsidRPr="009D2972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12EC3BC6" w14:textId="0BBDD48E" w:rsidR="009F132E" w:rsidRPr="009D2972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0C8FF2DA" w14:textId="77777777" w:rsidR="009F132E" w:rsidRPr="009D2972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37470F28" w14:textId="196B35B1" w:rsidR="005E0AA3" w:rsidRPr="00F244CB" w:rsidRDefault="005E0AA3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Правий</w:t>
      </w:r>
      <w:r w:rsidR="00F244CB" w:rsidRPr="00F244CB">
        <w:rPr>
          <w:rFonts w:asciiTheme="majorBidi" w:hAnsiTheme="majorBidi" w:cstheme="majorBidi"/>
          <w:sz w:val="28"/>
          <w:szCs w:val="28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right</w:t>
      </w:r>
    </w:p>
    <w:p w14:paraId="34ACE9E9" w14:textId="46EBFB61" w:rsidR="005E0AA3" w:rsidRPr="00F244CB" w:rsidRDefault="005E0AA3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лівий</w:t>
      </w:r>
      <w:r w:rsidR="00F244CB" w:rsidRPr="00F244CB">
        <w:rPr>
          <w:rFonts w:asciiTheme="majorBidi" w:hAnsiTheme="majorBidi" w:cstheme="majorBidi"/>
          <w:sz w:val="28"/>
          <w:szCs w:val="28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left</w:t>
      </w:r>
    </w:p>
    <w:p w14:paraId="368954A1" w14:textId="1297E810" w:rsidR="00F30832" w:rsidRPr="00F244CB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в</w:t>
      </w:r>
      <w:r w:rsidR="00F30832" w:rsidRPr="005E0AA3">
        <w:rPr>
          <w:rFonts w:asciiTheme="majorBidi" w:hAnsiTheme="majorBidi" w:cstheme="majorBidi"/>
          <w:sz w:val="28"/>
          <w:szCs w:val="28"/>
        </w:rPr>
        <w:t>исокий</w:t>
      </w:r>
      <w:r w:rsidR="00F244CB" w:rsidRPr="00F244CB">
        <w:rPr>
          <w:rFonts w:asciiTheme="majorBidi" w:hAnsiTheme="majorBidi" w:cstheme="majorBidi"/>
          <w:sz w:val="28"/>
          <w:szCs w:val="28"/>
        </w:rPr>
        <w:t xml:space="preserve"> </w:t>
      </w:r>
      <w:r w:rsidR="00F244CB">
        <w:rPr>
          <w:rFonts w:asciiTheme="majorBidi" w:hAnsiTheme="majorBidi" w:cstheme="majorBidi"/>
          <w:sz w:val="28"/>
          <w:szCs w:val="28"/>
        </w:rPr>
        <w:t>–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 xml:space="preserve"> high, tall</w:t>
      </w:r>
    </w:p>
    <w:p w14:paraId="4BB7D343" w14:textId="2DC37ACB" w:rsidR="005E0AA3" w:rsidRDefault="00F30832" w:rsidP="005E0AA3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низький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F132E" w:rsidRPr="009F132E">
        <w:rPr>
          <w:rFonts w:asciiTheme="majorBidi" w:hAnsiTheme="majorBidi" w:cstheme="majorBidi"/>
          <w:sz w:val="28"/>
          <w:szCs w:val="28"/>
          <w:lang w:val="en-US"/>
        </w:rPr>
        <w:t>–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low</w:t>
      </w:r>
    </w:p>
    <w:p w14:paraId="78E687B3" w14:textId="44763EF0" w:rsidR="00F30832" w:rsidRPr="009F132E" w:rsidRDefault="00F30832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великий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big</w:t>
      </w:r>
    </w:p>
    <w:p w14:paraId="01033472" w14:textId="6D8052C9" w:rsidR="00F30832" w:rsidRDefault="00F30832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малий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F132E">
        <w:rPr>
          <w:rFonts w:asciiTheme="majorBidi" w:hAnsiTheme="majorBidi" w:cstheme="majorBidi"/>
          <w:sz w:val="28"/>
          <w:szCs w:val="28"/>
          <w:lang w:val="en-US"/>
        </w:rPr>
        <w:t>–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small</w:t>
      </w:r>
    </w:p>
    <w:p w14:paraId="6EF4D4D7" w14:textId="3EA61710" w:rsidR="009F132E" w:rsidRPr="00F244CB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4CB">
        <w:rPr>
          <w:rFonts w:asciiTheme="majorBidi" w:hAnsiTheme="majorBidi" w:cstheme="majorBidi"/>
          <w:sz w:val="28"/>
          <w:szCs w:val="28"/>
        </w:rPr>
        <w:t>товстий</w:t>
      </w:r>
      <w:r w:rsidRPr="009F13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244CB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en-US"/>
        </w:rPr>
        <w:t>fat</w:t>
      </w:r>
    </w:p>
    <w:p w14:paraId="419624A1" w14:textId="7952D141" w:rsidR="009F132E" w:rsidRPr="009D2972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худий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2972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2972">
        <w:rPr>
          <w:rFonts w:asciiTheme="majorBidi" w:hAnsiTheme="majorBidi" w:cstheme="majorBidi"/>
          <w:sz w:val="28"/>
          <w:szCs w:val="28"/>
          <w:lang w:val="en-US"/>
        </w:rPr>
        <w:t>slim, slender</w:t>
      </w:r>
    </w:p>
    <w:p w14:paraId="426A8AF6" w14:textId="7D83EC81" w:rsidR="009F132E" w:rsidRPr="009F132E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молодий</w:t>
      </w:r>
      <w:r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y</w:t>
      </w:r>
      <w:r w:rsidR="009D2972">
        <w:rPr>
          <w:rFonts w:asciiTheme="majorBidi" w:hAnsiTheme="majorBidi" w:cstheme="majorBidi"/>
          <w:sz w:val="28"/>
          <w:szCs w:val="28"/>
          <w:lang w:val="en-US"/>
        </w:rPr>
        <w:t>ou</w:t>
      </w:r>
      <w:r>
        <w:rPr>
          <w:rFonts w:asciiTheme="majorBidi" w:hAnsiTheme="majorBidi" w:cstheme="majorBidi"/>
          <w:sz w:val="28"/>
          <w:szCs w:val="28"/>
          <w:lang w:val="en-US"/>
        </w:rPr>
        <w:t>ng</w:t>
      </w:r>
    </w:p>
    <w:p w14:paraId="0C61CBCC" w14:textId="77777777" w:rsidR="009F132E" w:rsidRPr="009F132E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похилого віку</w:t>
      </w:r>
      <w:r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aged</w:t>
      </w:r>
    </w:p>
    <w:p w14:paraId="2B887085" w14:textId="77777777" w:rsidR="009F132E" w:rsidRPr="009F132E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гарний</w:t>
      </w:r>
      <w:r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beautiful</w:t>
      </w:r>
    </w:p>
    <w:p w14:paraId="2C5168F2" w14:textId="77777777" w:rsidR="009F132E" w:rsidRPr="00F244CB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4CB">
        <w:rPr>
          <w:rFonts w:asciiTheme="majorBidi" w:hAnsiTheme="majorBidi" w:cstheme="majorBidi"/>
          <w:sz w:val="28"/>
          <w:szCs w:val="28"/>
        </w:rPr>
        <w:t>потворний</w:t>
      </w:r>
      <w:r w:rsidRPr="009D2972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ugly</w:t>
      </w:r>
    </w:p>
    <w:p w14:paraId="64E89C90" w14:textId="09644F91" w:rsidR="009F132E" w:rsidRDefault="009F132E" w:rsidP="00375300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379E183" w14:textId="77777777" w:rsidR="00DA0155" w:rsidRDefault="00DA0155" w:rsidP="009F132E">
      <w:pPr>
        <w:rPr>
          <w:rFonts w:asciiTheme="majorBidi" w:hAnsiTheme="majorBidi" w:cstheme="majorBidi"/>
          <w:sz w:val="28"/>
          <w:szCs w:val="28"/>
        </w:rPr>
      </w:pPr>
    </w:p>
    <w:p w14:paraId="3EC3B112" w14:textId="77777777" w:rsidR="00DA0155" w:rsidRDefault="00DA0155" w:rsidP="009F132E">
      <w:pPr>
        <w:rPr>
          <w:rFonts w:asciiTheme="majorBidi" w:hAnsiTheme="majorBidi" w:cstheme="majorBidi"/>
          <w:sz w:val="28"/>
          <w:szCs w:val="28"/>
        </w:rPr>
      </w:pPr>
    </w:p>
    <w:p w14:paraId="0E5515FE" w14:textId="77777777" w:rsidR="00DA0155" w:rsidRDefault="00DA0155" w:rsidP="009F132E">
      <w:pPr>
        <w:rPr>
          <w:rFonts w:asciiTheme="majorBidi" w:hAnsiTheme="majorBidi" w:cstheme="majorBidi"/>
          <w:sz w:val="28"/>
          <w:szCs w:val="28"/>
        </w:rPr>
      </w:pPr>
    </w:p>
    <w:p w14:paraId="421468D6" w14:textId="77777777" w:rsidR="00DA0155" w:rsidRDefault="00DA0155" w:rsidP="009F132E">
      <w:pPr>
        <w:rPr>
          <w:rFonts w:asciiTheme="majorBidi" w:hAnsiTheme="majorBidi" w:cstheme="majorBidi"/>
          <w:sz w:val="28"/>
          <w:szCs w:val="28"/>
        </w:rPr>
      </w:pPr>
    </w:p>
    <w:p w14:paraId="2F3E3726" w14:textId="77777777" w:rsidR="00DA0155" w:rsidRDefault="00DA0155" w:rsidP="009F132E">
      <w:pPr>
        <w:rPr>
          <w:rFonts w:asciiTheme="majorBidi" w:hAnsiTheme="majorBidi" w:cstheme="majorBidi"/>
          <w:sz w:val="28"/>
          <w:szCs w:val="28"/>
        </w:rPr>
      </w:pPr>
    </w:p>
    <w:p w14:paraId="0F75E716" w14:textId="392EFFAC" w:rsidR="009D2972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важкий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2972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heavy</w:t>
      </w:r>
      <w:r w:rsidR="009D2972">
        <w:rPr>
          <w:rFonts w:asciiTheme="majorBidi" w:hAnsiTheme="majorBidi" w:cstheme="majorBidi"/>
          <w:sz w:val="28"/>
          <w:szCs w:val="28"/>
          <w:lang w:val="en-US"/>
        </w:rPr>
        <w:t>,</w:t>
      </w:r>
    </w:p>
    <w:p w14:paraId="3CF564DE" w14:textId="2EAF2046" w:rsidR="009F132E" w:rsidRPr="00F244CB" w:rsidRDefault="009D2972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difficult (task)</w:t>
      </w:r>
    </w:p>
    <w:p w14:paraId="2D2B6B39" w14:textId="467432BC" w:rsidR="009F132E" w:rsidRPr="00F244CB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легкий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2972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light</w:t>
      </w:r>
      <w:r w:rsidR="009D2972">
        <w:rPr>
          <w:rFonts w:asciiTheme="majorBidi" w:hAnsiTheme="majorBidi" w:cstheme="majorBidi"/>
          <w:sz w:val="28"/>
          <w:szCs w:val="28"/>
          <w:lang w:val="en-US"/>
        </w:rPr>
        <w:t>, easy (task)</w:t>
      </w:r>
    </w:p>
    <w:p w14:paraId="2294BC60" w14:textId="77777777" w:rsidR="009F132E" w:rsidRPr="00F244CB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широкий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- broad</w:t>
      </w:r>
    </w:p>
    <w:p w14:paraId="3F0B7708" w14:textId="77777777" w:rsidR="009F132E" w:rsidRPr="00F244CB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вузький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- narrow</w:t>
      </w:r>
    </w:p>
    <w:p w14:paraId="3F2E0720" w14:textId="5FBAD3A6" w:rsidR="005E0AA3" w:rsidRPr="009F132E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новий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new</w:t>
      </w:r>
    </w:p>
    <w:p w14:paraId="0816296F" w14:textId="31445EEB" w:rsidR="005E0AA3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старий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F132E" w:rsidRPr="009F132E">
        <w:rPr>
          <w:rFonts w:asciiTheme="majorBidi" w:hAnsiTheme="majorBidi" w:cstheme="majorBidi"/>
          <w:sz w:val="28"/>
          <w:szCs w:val="28"/>
          <w:lang w:val="en-US"/>
        </w:rPr>
        <w:t>–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old</w:t>
      </w:r>
    </w:p>
    <w:p w14:paraId="2C866B30" w14:textId="77777777" w:rsidR="009F132E" w:rsidRPr="009F132E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веселий</w:t>
      </w:r>
      <w:r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cheerful</w:t>
      </w:r>
    </w:p>
    <w:p w14:paraId="44A2940A" w14:textId="35E244AD" w:rsidR="009F132E" w:rsidRPr="009F132E" w:rsidRDefault="009F132E" w:rsidP="009F132E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сумний</w:t>
      </w:r>
      <w:r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sad</w:t>
      </w:r>
    </w:p>
    <w:p w14:paraId="21C5E33C" w14:textId="3B401585" w:rsidR="005E0AA3" w:rsidRPr="009F132E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добрий</w:t>
      </w:r>
      <w:r w:rsidR="00F244CB" w:rsidRPr="009F132E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kind</w:t>
      </w:r>
    </w:p>
    <w:p w14:paraId="19D7FEBB" w14:textId="6C939E4A" w:rsidR="005E0AA3" w:rsidRPr="009D2972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злий</w:t>
      </w:r>
      <w:r w:rsidR="00F244CB" w:rsidRPr="009D2972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="00F244CB" w:rsidRPr="00F244CB">
        <w:rPr>
          <w:rFonts w:asciiTheme="majorBidi" w:hAnsiTheme="majorBidi" w:cstheme="majorBidi"/>
          <w:sz w:val="28"/>
          <w:szCs w:val="28"/>
          <w:lang w:val="en-US"/>
        </w:rPr>
        <w:t>evil</w:t>
      </w:r>
    </w:p>
    <w:p w14:paraId="1D4D7098" w14:textId="2F5DBDB0" w:rsidR="005E0AA3" w:rsidRPr="009D2972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хороший</w:t>
      </w:r>
      <w:r w:rsidR="00F244CB" w:rsidRPr="009D2972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good</w:t>
      </w:r>
    </w:p>
    <w:p w14:paraId="6FDF89BA" w14:textId="6AABC7E0" w:rsidR="005E0AA3" w:rsidRPr="009D2972" w:rsidRDefault="005E0AA3" w:rsidP="005E0AA3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поганий</w:t>
      </w:r>
      <w:r w:rsidR="00F244CB" w:rsidRPr="009D2972">
        <w:rPr>
          <w:rFonts w:asciiTheme="majorBidi" w:hAnsiTheme="majorBidi" w:cstheme="majorBidi"/>
          <w:sz w:val="28"/>
          <w:szCs w:val="28"/>
          <w:lang w:val="en-US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bad</w:t>
      </w:r>
    </w:p>
    <w:p w14:paraId="1938475E" w14:textId="2C575FB5" w:rsidR="005E0AA3" w:rsidRPr="00F244CB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цікавий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 xml:space="preserve"> - interesting</w:t>
      </w:r>
    </w:p>
    <w:p w14:paraId="18B0EAE5" w14:textId="502AA61D" w:rsidR="005E0AA3" w:rsidRPr="00F244CB" w:rsidRDefault="005E0AA3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5E0AA3">
        <w:rPr>
          <w:rFonts w:asciiTheme="majorBidi" w:hAnsiTheme="majorBidi" w:cstheme="majorBidi"/>
          <w:sz w:val="28"/>
          <w:szCs w:val="28"/>
        </w:rPr>
        <w:t>нудний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 xml:space="preserve"> - dull</w:t>
      </w:r>
    </w:p>
    <w:p w14:paraId="2A1B662A" w14:textId="77777777" w:rsidR="009F132E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28BC4124" w14:textId="77777777" w:rsidR="009F132E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71A39D7E" w14:textId="77777777" w:rsidR="009F132E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27258526" w14:textId="41112006" w:rsidR="005E0AA3" w:rsidRPr="009D2972" w:rsidRDefault="005E0AA3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темний</w:t>
      </w:r>
      <w:r w:rsidR="00F244CB" w:rsidRPr="009D2972">
        <w:rPr>
          <w:rFonts w:asciiTheme="majorBidi" w:hAnsiTheme="majorBidi" w:cstheme="majorBidi"/>
          <w:sz w:val="28"/>
          <w:szCs w:val="28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dark</w:t>
      </w:r>
    </w:p>
    <w:p w14:paraId="6A8A86DC" w14:textId="03543618" w:rsidR="005E0AA3" w:rsidRPr="009D2972" w:rsidRDefault="005E0AA3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світлий</w:t>
      </w:r>
      <w:r w:rsidR="00F244CB" w:rsidRPr="009D2972">
        <w:rPr>
          <w:rFonts w:asciiTheme="majorBidi" w:hAnsiTheme="majorBidi" w:cstheme="majorBidi"/>
          <w:sz w:val="28"/>
          <w:szCs w:val="28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light</w:t>
      </w:r>
    </w:p>
    <w:p w14:paraId="4F791C36" w14:textId="32391ECE" w:rsidR="005E0AA3" w:rsidRPr="009D2972" w:rsidRDefault="005E0AA3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сухий</w:t>
      </w:r>
      <w:r w:rsidR="00F244CB" w:rsidRPr="009D2972">
        <w:rPr>
          <w:rFonts w:asciiTheme="majorBidi" w:hAnsiTheme="majorBidi" w:cstheme="majorBidi"/>
          <w:sz w:val="28"/>
          <w:szCs w:val="28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dry</w:t>
      </w:r>
    </w:p>
    <w:p w14:paraId="19E1FE97" w14:textId="74A3EC04" w:rsidR="005E0AA3" w:rsidRPr="009D2972" w:rsidRDefault="005E0AA3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мокрий</w:t>
      </w:r>
      <w:r w:rsidR="00F244CB" w:rsidRPr="009D2972">
        <w:rPr>
          <w:rFonts w:asciiTheme="majorBidi" w:hAnsiTheme="majorBidi" w:cstheme="majorBidi"/>
          <w:sz w:val="28"/>
          <w:szCs w:val="28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wet</w:t>
      </w:r>
    </w:p>
    <w:p w14:paraId="6EB90F29" w14:textId="0AA14F3B" w:rsidR="005E0AA3" w:rsidRPr="009D2972" w:rsidRDefault="005E0AA3" w:rsidP="00375300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чистий</w:t>
      </w:r>
      <w:r w:rsidR="00F244CB" w:rsidRPr="009D2972">
        <w:rPr>
          <w:rFonts w:asciiTheme="majorBidi" w:hAnsiTheme="majorBidi" w:cstheme="majorBidi"/>
          <w:sz w:val="28"/>
          <w:szCs w:val="28"/>
        </w:rPr>
        <w:t xml:space="preserve"> - </w:t>
      </w:r>
      <w:r w:rsidR="00F244CB">
        <w:rPr>
          <w:rFonts w:asciiTheme="majorBidi" w:hAnsiTheme="majorBidi" w:cstheme="majorBidi"/>
          <w:sz w:val="28"/>
          <w:szCs w:val="28"/>
          <w:lang w:val="en-US"/>
        </w:rPr>
        <w:t>clean</w:t>
      </w:r>
    </w:p>
    <w:p w14:paraId="5016704C" w14:textId="4A4E5994" w:rsidR="005E0AA3" w:rsidRPr="009D2972" w:rsidRDefault="00F244CB" w:rsidP="00375300">
      <w:pPr>
        <w:rPr>
          <w:rFonts w:asciiTheme="majorBidi" w:hAnsiTheme="majorBidi" w:cstheme="majorBidi"/>
          <w:sz w:val="28"/>
          <w:szCs w:val="28"/>
        </w:rPr>
      </w:pPr>
      <w:r w:rsidRPr="009F132E">
        <w:rPr>
          <w:rFonts w:asciiTheme="majorBidi" w:hAnsiTheme="majorBidi" w:cstheme="majorBidi"/>
          <w:sz w:val="28"/>
          <w:szCs w:val="28"/>
        </w:rPr>
        <w:t>брудний</w:t>
      </w:r>
      <w:r w:rsidRPr="009D2972">
        <w:rPr>
          <w:rFonts w:asciiTheme="majorBidi" w:hAnsiTheme="majorBidi" w:cstheme="majorBidi"/>
          <w:sz w:val="28"/>
          <w:szCs w:val="28"/>
        </w:rPr>
        <w:t xml:space="preserve"> </w:t>
      </w:r>
      <w:r w:rsidR="009F132E" w:rsidRPr="009D2972">
        <w:rPr>
          <w:rFonts w:asciiTheme="majorBidi" w:hAnsiTheme="majorBidi" w:cstheme="majorBidi"/>
          <w:sz w:val="28"/>
          <w:szCs w:val="28"/>
        </w:rPr>
        <w:t>–</w:t>
      </w:r>
      <w:r w:rsidRPr="009D297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dirty</w:t>
      </w:r>
    </w:p>
    <w:p w14:paraId="5BC89627" w14:textId="11DEE438" w:rsidR="009F132E" w:rsidRPr="009D2972" w:rsidRDefault="009D2972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9D2972">
        <w:rPr>
          <w:rFonts w:asciiTheme="majorBidi" w:hAnsiTheme="majorBidi" w:cstheme="majorBidi"/>
          <w:sz w:val="28"/>
          <w:szCs w:val="28"/>
        </w:rPr>
        <w:t>товстий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thick</w:t>
      </w:r>
    </w:p>
    <w:p w14:paraId="1E612AB7" w14:textId="732A73B7" w:rsidR="009D2972" w:rsidRPr="009D2972" w:rsidRDefault="009D2972" w:rsidP="00375300">
      <w:pPr>
        <w:rPr>
          <w:rFonts w:asciiTheme="majorBidi" w:hAnsiTheme="majorBidi" w:cstheme="majorBidi"/>
          <w:sz w:val="28"/>
          <w:szCs w:val="28"/>
          <w:lang w:val="en-US"/>
        </w:rPr>
      </w:pPr>
      <w:r w:rsidRPr="009D2972">
        <w:rPr>
          <w:rFonts w:asciiTheme="majorBidi" w:hAnsiTheme="majorBidi" w:cstheme="majorBidi"/>
          <w:sz w:val="28"/>
          <w:szCs w:val="28"/>
        </w:rPr>
        <w:t>тонкий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thin</w:t>
      </w:r>
    </w:p>
    <w:p w14:paraId="3E5D2C49" w14:textId="1778C0BE" w:rsidR="009F132E" w:rsidRPr="009D2972" w:rsidRDefault="009F132E" w:rsidP="00375300">
      <w:pPr>
        <w:rPr>
          <w:rFonts w:asciiTheme="majorBidi" w:hAnsiTheme="majorBidi" w:cstheme="majorBidi"/>
          <w:sz w:val="28"/>
          <w:szCs w:val="28"/>
        </w:rPr>
      </w:pPr>
    </w:p>
    <w:p w14:paraId="6A1D314E" w14:textId="77777777" w:rsidR="009F132E" w:rsidRPr="009D2972" w:rsidRDefault="009F132E" w:rsidP="009F132E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солодкий</w:t>
      </w:r>
      <w:r w:rsidRPr="009D2972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sweet</w:t>
      </w:r>
    </w:p>
    <w:p w14:paraId="7CF97C30" w14:textId="77777777" w:rsidR="009F132E" w:rsidRPr="009D2972" w:rsidRDefault="009F132E" w:rsidP="009F132E">
      <w:pPr>
        <w:rPr>
          <w:rFonts w:asciiTheme="majorBidi" w:hAnsiTheme="majorBidi" w:cstheme="majorBidi"/>
          <w:sz w:val="28"/>
          <w:szCs w:val="28"/>
        </w:rPr>
      </w:pPr>
      <w:r w:rsidRPr="009F132E">
        <w:rPr>
          <w:rFonts w:asciiTheme="majorBidi" w:hAnsiTheme="majorBidi" w:cstheme="majorBidi"/>
          <w:sz w:val="28"/>
          <w:szCs w:val="28"/>
        </w:rPr>
        <w:t>гіркий</w:t>
      </w:r>
      <w:r w:rsidRPr="009D2972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bitter</w:t>
      </w:r>
    </w:p>
    <w:p w14:paraId="0A1E2B23" w14:textId="77777777" w:rsidR="009F132E" w:rsidRPr="009D2972" w:rsidRDefault="009F132E" w:rsidP="009F132E">
      <w:pPr>
        <w:rPr>
          <w:rFonts w:asciiTheme="majorBidi" w:hAnsiTheme="majorBidi" w:cstheme="majorBidi"/>
          <w:sz w:val="28"/>
          <w:szCs w:val="28"/>
        </w:rPr>
      </w:pPr>
      <w:r w:rsidRPr="005E0AA3">
        <w:rPr>
          <w:rFonts w:asciiTheme="majorBidi" w:hAnsiTheme="majorBidi" w:cstheme="majorBidi"/>
          <w:sz w:val="28"/>
          <w:szCs w:val="28"/>
        </w:rPr>
        <w:t>холодний</w:t>
      </w:r>
      <w:r w:rsidRPr="009D2972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val="en-US"/>
        </w:rPr>
        <w:t>cold</w:t>
      </w:r>
    </w:p>
    <w:p w14:paraId="42698E32" w14:textId="77777777" w:rsidR="009F132E" w:rsidRPr="009D2972" w:rsidRDefault="009F132E" w:rsidP="009F132E">
      <w:pPr>
        <w:rPr>
          <w:rFonts w:asciiTheme="majorBidi" w:hAnsiTheme="majorBidi" w:cstheme="majorBidi"/>
          <w:sz w:val="28"/>
          <w:szCs w:val="28"/>
        </w:rPr>
      </w:pPr>
      <w:r w:rsidRPr="009F132E">
        <w:rPr>
          <w:rFonts w:asciiTheme="majorBidi" w:hAnsiTheme="majorBidi" w:cstheme="majorBidi"/>
          <w:sz w:val="28"/>
          <w:szCs w:val="28"/>
        </w:rPr>
        <w:t>гарячий</w:t>
      </w:r>
      <w:r w:rsidRPr="009D2972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en-US"/>
        </w:rPr>
        <w:t>hot</w:t>
      </w:r>
    </w:p>
    <w:p w14:paraId="1F6CE7F2" w14:textId="221047F6" w:rsidR="009F132E" w:rsidRPr="009D2972" w:rsidRDefault="009D2972" w:rsidP="00375300">
      <w:pPr>
        <w:rPr>
          <w:rFonts w:asciiTheme="majorBidi" w:hAnsiTheme="majorBidi" w:cstheme="majorBidi"/>
          <w:sz w:val="28"/>
          <w:szCs w:val="28"/>
        </w:rPr>
      </w:pPr>
      <w:r w:rsidRPr="009D2972">
        <w:rPr>
          <w:rFonts w:asciiTheme="majorBidi" w:hAnsiTheme="majorBidi" w:cstheme="majorBidi"/>
          <w:sz w:val="28"/>
          <w:szCs w:val="28"/>
        </w:rPr>
        <w:t xml:space="preserve">повний - </w:t>
      </w:r>
      <w:r>
        <w:rPr>
          <w:rFonts w:asciiTheme="majorBidi" w:hAnsiTheme="majorBidi" w:cstheme="majorBidi"/>
          <w:sz w:val="28"/>
          <w:szCs w:val="28"/>
          <w:lang w:val="en-US"/>
        </w:rPr>
        <w:t>full</w:t>
      </w:r>
    </w:p>
    <w:p w14:paraId="3F1A78EE" w14:textId="5BFBFBFF" w:rsidR="009D2972" w:rsidRPr="009D2972" w:rsidRDefault="009D2972" w:rsidP="00375300">
      <w:pPr>
        <w:rPr>
          <w:rFonts w:asciiTheme="majorBidi" w:hAnsiTheme="majorBidi" w:cstheme="majorBidi"/>
          <w:sz w:val="28"/>
          <w:szCs w:val="28"/>
        </w:rPr>
      </w:pPr>
      <w:r w:rsidRPr="009D2972">
        <w:rPr>
          <w:rFonts w:asciiTheme="majorBidi" w:hAnsiTheme="majorBidi" w:cstheme="majorBidi"/>
          <w:sz w:val="28"/>
          <w:szCs w:val="28"/>
        </w:rPr>
        <w:t xml:space="preserve">пустий - </w:t>
      </w:r>
      <w:r>
        <w:rPr>
          <w:rFonts w:asciiTheme="majorBidi" w:hAnsiTheme="majorBidi" w:cstheme="majorBidi"/>
          <w:sz w:val="28"/>
          <w:szCs w:val="28"/>
          <w:lang w:val="en-US"/>
        </w:rPr>
        <w:t>empty</w:t>
      </w:r>
    </w:p>
    <w:sectPr w:rsidR="009D2972" w:rsidRPr="009D2972" w:rsidSect="009F132E">
      <w:pgSz w:w="16838" w:h="11906" w:orient="landscape"/>
      <w:pgMar w:top="1701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19"/>
    <w:rsid w:val="00375300"/>
    <w:rsid w:val="005E0AA3"/>
    <w:rsid w:val="006837C2"/>
    <w:rsid w:val="008869DF"/>
    <w:rsid w:val="009D2972"/>
    <w:rsid w:val="009F132E"/>
    <w:rsid w:val="00C13223"/>
    <w:rsid w:val="00CF2560"/>
    <w:rsid w:val="00DA0155"/>
    <w:rsid w:val="00EC1A6C"/>
    <w:rsid w:val="00F14919"/>
    <w:rsid w:val="00F244CB"/>
    <w:rsid w:val="00F30832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0658"/>
  <w15:chartTrackingRefBased/>
  <w15:docId w15:val="{D20ADF2C-DC5D-405D-B65A-A7A7900C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Shostak</dc:creator>
  <cp:keywords/>
  <dc:description/>
  <cp:lastModifiedBy>Shostak</cp:lastModifiedBy>
  <cp:revision>6</cp:revision>
  <dcterms:created xsi:type="dcterms:W3CDTF">2021-03-29T18:18:00Z</dcterms:created>
  <dcterms:modified xsi:type="dcterms:W3CDTF">2021-03-30T13:45:00Z</dcterms:modified>
</cp:coreProperties>
</file>